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  <w:lang w:val="en-US" w:eastAsia="zh-CN"/>
        </w:rPr>
        <w:t>长沙环境保护职业技术学院校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  <w:t>史馆史料、实物和藏品捐赠登记表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姓名：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联系电话：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现居住地址：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工作单位：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在校期间工作部门或班级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tbl>
      <w:tblPr>
        <w:tblStyle w:val="5"/>
        <w:tblW w:w="15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25"/>
        <w:gridCol w:w="2190"/>
        <w:gridCol w:w="1770"/>
        <w:gridCol w:w="1290"/>
        <w:gridCol w:w="945"/>
        <w:gridCol w:w="1650"/>
        <w:gridCol w:w="840"/>
        <w:gridCol w:w="1380"/>
        <w:gridCol w:w="1426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物品名称</w:t>
            </w:r>
          </w:p>
        </w:tc>
        <w:tc>
          <w:tcPr>
            <w:tcW w:w="21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物品说明</w:t>
            </w:r>
          </w:p>
        </w:tc>
        <w:tc>
          <w:tcPr>
            <w:tcW w:w="17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物品种类</w:t>
            </w: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年代</w:t>
            </w: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质地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尺寸（厘米）</w:t>
            </w: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保存情况</w:t>
            </w:r>
          </w:p>
        </w:tc>
        <w:tc>
          <w:tcPr>
            <w:tcW w:w="142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捐赠方式</w:t>
            </w:r>
          </w:p>
        </w:tc>
        <w:tc>
          <w:tcPr>
            <w:tcW w:w="12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21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文本资料类</w:t>
            </w: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1979年</w:t>
            </w: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纸质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21×29.7</w:t>
            </w: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基本完整</w:t>
            </w:r>
          </w:p>
        </w:tc>
        <w:tc>
          <w:tcPr>
            <w:tcW w:w="142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自愿捐赠</w:t>
            </w:r>
          </w:p>
        </w:tc>
        <w:tc>
          <w:tcPr>
            <w:tcW w:w="12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21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影像资料类</w:t>
            </w: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1979年</w:t>
            </w: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完整</w:t>
            </w:r>
          </w:p>
        </w:tc>
        <w:tc>
          <w:tcPr>
            <w:tcW w:w="142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代为保管</w:t>
            </w:r>
          </w:p>
        </w:tc>
        <w:tc>
          <w:tcPr>
            <w:tcW w:w="12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21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实物资料类</w:t>
            </w: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1979年</w:t>
            </w: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木制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残缺</w:t>
            </w:r>
          </w:p>
        </w:tc>
        <w:tc>
          <w:tcPr>
            <w:tcW w:w="142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复制使用</w:t>
            </w:r>
          </w:p>
        </w:tc>
        <w:tc>
          <w:tcPr>
            <w:tcW w:w="12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4B1490-E862-49F0-9038-F71C065F55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118B58-2B14-4B31-B609-1F77D359D9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A71FC2-A601-4574-BC1C-F132F40EF1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977F01C-200C-499B-94A0-70A039B672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DkwODdmMzc0MTg1MmViMmEyZmIxM2Q0NmI0NjYifQ=="/>
  </w:docVars>
  <w:rsids>
    <w:rsidRoot w:val="62523B8E"/>
    <w:rsid w:val="0E7336A7"/>
    <w:rsid w:val="0F9C1565"/>
    <w:rsid w:val="0FE64614"/>
    <w:rsid w:val="10C24EB3"/>
    <w:rsid w:val="11F809AE"/>
    <w:rsid w:val="13C609E5"/>
    <w:rsid w:val="141334FE"/>
    <w:rsid w:val="1A2608F3"/>
    <w:rsid w:val="27820F77"/>
    <w:rsid w:val="2B8E4B26"/>
    <w:rsid w:val="2E477010"/>
    <w:rsid w:val="34762022"/>
    <w:rsid w:val="34B87A7E"/>
    <w:rsid w:val="36681030"/>
    <w:rsid w:val="371A0688"/>
    <w:rsid w:val="3B1D688D"/>
    <w:rsid w:val="439E0787"/>
    <w:rsid w:val="44DF2E05"/>
    <w:rsid w:val="450C203D"/>
    <w:rsid w:val="463762D1"/>
    <w:rsid w:val="48AD146A"/>
    <w:rsid w:val="5486504B"/>
    <w:rsid w:val="55DA12AB"/>
    <w:rsid w:val="55DA1F6B"/>
    <w:rsid w:val="59F204B0"/>
    <w:rsid w:val="5BF46B89"/>
    <w:rsid w:val="5FA35181"/>
    <w:rsid w:val="60123C37"/>
    <w:rsid w:val="62523B8E"/>
    <w:rsid w:val="6B7C3E4F"/>
    <w:rsid w:val="719E357C"/>
    <w:rsid w:val="753547FB"/>
    <w:rsid w:val="7AB056FB"/>
    <w:rsid w:val="7DE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2375</Words>
  <Characters>2514</Characters>
  <Lines>0</Lines>
  <Paragraphs>0</Paragraphs>
  <TotalTime>11</TotalTime>
  <ScaleCrop>false</ScaleCrop>
  <LinksUpToDate>false</LinksUpToDate>
  <CharactersWithSpaces>2608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2024-06-13T02:43:00Z</dcterms:created>
  <dc:creator>χǐηg</dc:creator>
  <cp:lastModifiedBy>χǐηg</cp:lastModifiedBy>
  <dcterms:modified xsi:type="dcterms:W3CDTF">2024-06-19T01:12:36Z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FC6C64726D7F4FD8BD3524C7F89CED58_13</vt:lpwstr>
  </property>
</Properties>
</file>